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B86" w14:textId="254728E1" w:rsidR="00FA742A" w:rsidRPr="0087530E" w:rsidRDefault="00505CCE" w:rsidP="004060EC">
      <w:pPr>
        <w:rPr>
          <w:szCs w:val="21"/>
        </w:rPr>
      </w:pPr>
      <w:bookmarkStart w:id="0" w:name="_GoBack"/>
      <w:bookmarkEnd w:id="0"/>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5CE88BF2" w:rsidR="00C50436" w:rsidRPr="0087530E" w:rsidRDefault="0073347B"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77777777" w:rsidR="00C50436" w:rsidRPr="00C5769C" w:rsidRDefault="007936D0" w:rsidP="000D319C">
      <w:pPr>
        <w:jc w:val="center"/>
        <w:rPr>
          <w:rFonts w:asciiTheme="majorEastAsia" w:eastAsiaTheme="majorEastAsia" w:hAnsiTheme="majorEastAsia"/>
        </w:rPr>
      </w:pPr>
      <w:r w:rsidRPr="0087530E">
        <w:br w:type="page"/>
      </w:r>
      <w:r w:rsidR="00525AEC" w:rsidRPr="00C5769C">
        <w:rPr>
          <w:rFonts w:asciiTheme="majorEastAsia" w:eastAsiaTheme="majorEastAsia" w:hAnsiTheme="majorEastAsia"/>
          <w:noProof/>
        </w:rPr>
        <w:lastRenderedPageBreak/>
        <mc:AlternateContent>
          <mc:Choice Requires="wps">
            <w:drawing>
              <wp:anchor distT="0" distB="0" distL="114300" distR="114300" simplePos="0" relativeHeight="251773952" behindDoc="0" locked="0" layoutInCell="1" allowOverlap="1" wp14:anchorId="630A1D9D" wp14:editId="630A1D9E">
                <wp:simplePos x="0" y="0"/>
                <wp:positionH relativeFrom="column">
                  <wp:posOffset>4962525</wp:posOffset>
                </wp:positionH>
                <wp:positionV relativeFrom="paragraph">
                  <wp:posOffset>-214630</wp:posOffset>
                </wp:positionV>
                <wp:extent cx="1233805" cy="300355"/>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A1E4E" w14:textId="2144B5EB" w:rsidR="00F12FE2" w:rsidRDefault="00F12FE2" w:rsidP="00C50436">
                            <w:pPr>
                              <w:jc w:val="right"/>
                            </w:pPr>
                            <w:r>
                              <w:rPr>
                                <w:rFonts w:hint="eastAsia"/>
                              </w:rPr>
                              <w:t>（様式</w:t>
                            </w:r>
                            <w:r>
                              <w:rPr>
                                <w:rFonts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0A1D9D" id="_x0000_t202" coordsize="21600,21600" o:spt="202" path="m,l,21600r21600,l21600,xe">
                <v:stroke joinstyle="miter"/>
                <v:path gradientshapeok="t" o:connecttype="rect"/>
              </v:shapetype>
              <v:shape id="Text Box 87" o:spid="_x0000_s1026" type="#_x0000_t202" style="position:absolute;left:0;text-align:left;margin-left:390.75pt;margin-top:-16.9pt;width:97.15pt;height:23.6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" stroked="f">
                <v:textbox style="mso-fit-shape-to-text:t">
                  <w:txbxContent>
                    <w:p w14:paraId="630A1E4E" w14:textId="2144B5EB" w:rsidR="00F12FE2" w:rsidRDefault="00F12FE2" w:rsidP="00C50436">
                      <w:pPr>
                        <w:jc w:val="right"/>
                      </w:pPr>
                      <w:r>
                        <w:rPr>
                          <w:rFonts w:hint="eastAsia"/>
                        </w:rPr>
                        <w:t>（様式</w:t>
                      </w:r>
                      <w:r>
                        <w:rPr>
                          <w:rFonts w:hint="eastAsia"/>
                        </w:rPr>
                        <w:t>2</w:t>
                      </w:r>
                      <w:r>
                        <w:rPr>
                          <w:rFonts w:hint="eastAsia"/>
                        </w:rPr>
                        <w:t>）</w:t>
                      </w:r>
                    </w:p>
                  </w:txbxContent>
                </v:textbox>
              </v:shape>
            </w:pict>
          </mc:Fallback>
        </mc:AlternateContent>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77777777" w:rsidR="00C50436" w:rsidRPr="0087530E" w:rsidRDefault="000143B8" w:rsidP="004060EC">
            <w:pPr>
              <w:rPr>
                <w:sz w:val="22"/>
              </w:rPr>
            </w:pPr>
            <w:r w:rsidRPr="0087530E">
              <w:rPr>
                <w:rFonts w:hint="eastAsia"/>
              </w:rPr>
              <w:t>（応募事業名：○○○技術開発　公募期間：平成○年○月○日～平成○年○月○日）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604DB5ED" w14:textId="77777777" w:rsidR="0073347B" w:rsidRDefault="0073347B"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lastRenderedPageBreak/>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1A1E5F" w:rsidP="004060EC">
            <w:pPr>
              <w:rPr>
                <w:rFonts w:asciiTheme="minorEastAsia" w:eastAsiaTheme="minorEastAsia" w:hAnsiTheme="minorEastAsia"/>
                <w:color w:val="3333FF"/>
                <w:sz w:val="22"/>
              </w:rPr>
            </w:pPr>
            <w:hyperlink r:id="rId11"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56E11122" w14:textId="77777777" w:rsidR="008679C3" w:rsidRPr="0087530E" w:rsidRDefault="008679C3" w:rsidP="008679C3">
      <w:pPr>
        <w:rPr>
          <w:rFonts w:ascii="ＭＳ ゴシック" w:hAnsi="ＭＳ ゴシック"/>
        </w:rPr>
      </w:pPr>
    </w:p>
    <w:p w14:paraId="0CF0322C" w14:textId="77777777" w:rsidR="008679C3" w:rsidRDefault="008679C3">
      <w:pPr>
        <w:widowControl/>
        <w:jc w:val="left"/>
        <w:rPr>
          <w:rFonts w:asciiTheme="majorEastAsia" w:eastAsiaTheme="majorEastAsia" w:hAnsiTheme="majorEastAsia"/>
        </w:rPr>
      </w:pPr>
      <w:r>
        <w:rPr>
          <w:rFonts w:asciiTheme="majorEastAsia" w:eastAsiaTheme="majorEastAsia" w:hAnsiTheme="majorEastAsia"/>
        </w:rPr>
        <w:br w:type="page"/>
      </w:r>
    </w:p>
    <w:p w14:paraId="135B2603" w14:textId="6D08FD74" w:rsidR="008679C3" w:rsidRPr="00C5769C" w:rsidRDefault="008679C3" w:rsidP="008679C3">
      <w:pPr>
        <w:rPr>
          <w:rFonts w:asciiTheme="majorEastAsia" w:eastAsiaTheme="majorEastAsia" w:hAnsiTheme="majorEastAsia"/>
        </w:rPr>
      </w:pPr>
      <w:r w:rsidRPr="00C5769C">
        <w:rPr>
          <w:rFonts w:asciiTheme="majorEastAsia" w:eastAsiaTheme="majorEastAsia" w:hAnsiTheme="majorEastAsia" w:hint="eastAsia"/>
        </w:rPr>
        <w:lastRenderedPageBreak/>
        <w:t>「ＮＥＤＯ研究開発プロジェクト実績調査票」に関する補足事項</w:t>
      </w:r>
    </w:p>
    <w:p w14:paraId="2ACE00B5" w14:textId="77777777" w:rsidR="008679C3" w:rsidRPr="0087530E" w:rsidRDefault="008679C3" w:rsidP="008679C3"/>
    <w:p w14:paraId="3BFDDB66"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14D6A203" w14:textId="77777777" w:rsidR="008679C3" w:rsidRPr="00DF64F9" w:rsidRDefault="008679C3" w:rsidP="008679C3">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09120B49" w14:textId="77777777" w:rsidR="008679C3" w:rsidRPr="0087530E" w:rsidRDefault="008679C3" w:rsidP="008679C3">
      <w:r w:rsidRPr="0087530E">
        <w:rPr>
          <w:rFonts w:hint="eastAsia"/>
        </w:rPr>
        <w:t xml:space="preserve">　　再委託先、共同実施先も含みます。</w:t>
      </w:r>
    </w:p>
    <w:p w14:paraId="144799DB" w14:textId="77777777" w:rsidR="008679C3" w:rsidRPr="0087530E" w:rsidRDefault="008679C3" w:rsidP="008679C3">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19E63217" w14:textId="77777777" w:rsidR="008679C3" w:rsidRPr="0087530E" w:rsidRDefault="008679C3" w:rsidP="008679C3">
      <w:pPr>
        <w:ind w:leftChars="202" w:left="424"/>
        <w:rPr>
          <w:szCs w:val="21"/>
        </w:rPr>
      </w:pPr>
      <w:r w:rsidRPr="0087530E">
        <w:rPr>
          <w:rFonts w:hint="eastAsia"/>
          <w:szCs w:val="21"/>
        </w:rPr>
        <w:t>なお、「過去</w:t>
      </w:r>
      <w:r>
        <w:rPr>
          <w:rFonts w:hint="eastAsia"/>
          <w:szCs w:val="21"/>
        </w:rPr>
        <w:t>15</w:t>
      </w:r>
      <w:r w:rsidRPr="0087530E">
        <w:rPr>
          <w:rFonts w:hint="eastAsia"/>
          <w:szCs w:val="21"/>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szCs w:val="21"/>
        </w:rPr>
        <w:t>5.</w:t>
      </w:r>
      <w:r>
        <w:rPr>
          <w:rFonts w:hint="eastAsia"/>
          <w:szCs w:val="21"/>
        </w:rPr>
        <w:t xml:space="preserve"> </w:t>
      </w:r>
      <w:r w:rsidRPr="0087530E">
        <w:rPr>
          <w:rFonts w:hint="eastAsia"/>
          <w:szCs w:val="21"/>
        </w:rPr>
        <w:t>過去の実施実績」の記載が不要です。また、そのようなケースに該当しない場合でも、「</w:t>
      </w:r>
      <w:r w:rsidRPr="00DF64F9">
        <w:rPr>
          <w:rFonts w:asciiTheme="minorEastAsia" w:eastAsiaTheme="minorEastAsia" w:hAnsiTheme="minorEastAsia" w:hint="eastAsia"/>
          <w:szCs w:val="21"/>
        </w:rPr>
        <w:t xml:space="preserve">4.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14:paraId="2F1C536E" w14:textId="77777777" w:rsidR="008679C3" w:rsidRPr="0087530E" w:rsidRDefault="008679C3" w:rsidP="008679C3"/>
    <w:p w14:paraId="6CB969D7"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201E56DE" w14:textId="77777777" w:rsidR="008679C3" w:rsidRPr="0087530E" w:rsidRDefault="008679C3" w:rsidP="008679C3">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46F73C91" w14:textId="77777777" w:rsidR="008679C3" w:rsidRPr="0087530E" w:rsidRDefault="008679C3" w:rsidP="008679C3">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15DB702D" w14:textId="77777777" w:rsidR="008679C3" w:rsidRPr="0087530E" w:rsidRDefault="008679C3" w:rsidP="008679C3">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1E6B3E99" w14:textId="77777777" w:rsidR="008679C3" w:rsidRPr="0087530E" w:rsidRDefault="008679C3" w:rsidP="008679C3">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14:paraId="134D3BAB" w14:textId="77777777" w:rsidR="008679C3" w:rsidRPr="0087530E" w:rsidRDefault="008679C3" w:rsidP="008679C3">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14F6B88F" w14:textId="77777777" w:rsidR="008679C3" w:rsidRPr="0087530E" w:rsidRDefault="008679C3" w:rsidP="008679C3">
      <w:pPr>
        <w:ind w:firstLineChars="300" w:firstLine="630"/>
        <w:rPr>
          <w:szCs w:val="21"/>
        </w:rPr>
      </w:pPr>
      <w:r w:rsidRPr="0087530E">
        <w:rPr>
          <w:rFonts w:hint="eastAsia"/>
          <w:szCs w:val="21"/>
        </w:rPr>
        <w:t>①追跡調査の対象事業</w:t>
      </w:r>
    </w:p>
    <w:p w14:paraId="58130A95" w14:textId="77777777" w:rsidR="008679C3" w:rsidRPr="0087530E" w:rsidRDefault="008679C3" w:rsidP="008679C3">
      <w:pPr>
        <w:ind w:leftChars="338" w:left="991" w:hangingChars="134" w:hanging="281"/>
        <w:rPr>
          <w:szCs w:val="21"/>
        </w:rPr>
      </w:pPr>
      <w:r w:rsidRPr="0087530E">
        <w:rPr>
          <w:rFonts w:hint="eastAsia"/>
          <w:szCs w:val="21"/>
        </w:rPr>
        <w:t>・過去</w:t>
      </w:r>
      <w:r w:rsidRPr="0087530E">
        <w:rPr>
          <w:rFonts w:hint="eastAsia"/>
          <w:szCs w:val="21"/>
        </w:rPr>
        <w:t>6</w:t>
      </w:r>
      <w:r w:rsidRPr="0087530E">
        <w:rPr>
          <w:rFonts w:hint="eastAsia"/>
          <w:szCs w:val="21"/>
        </w:rPr>
        <w:t>年以内に終了した研究開発プロジェクトのうち、同一年度の追跡調査にて御回答いただいているもの</w:t>
      </w:r>
    </w:p>
    <w:p w14:paraId="6D89DEA7" w14:textId="77777777" w:rsidR="008679C3" w:rsidRPr="0087530E" w:rsidRDefault="008679C3" w:rsidP="008679C3">
      <w:pPr>
        <w:ind w:firstLineChars="300" w:firstLine="630"/>
        <w:rPr>
          <w:szCs w:val="21"/>
        </w:rPr>
      </w:pPr>
      <w:r w:rsidRPr="0087530E">
        <w:rPr>
          <w:rFonts w:hint="eastAsia"/>
          <w:szCs w:val="21"/>
        </w:rPr>
        <w:t>②企業化状況報告書（又は実用化状況報告書）にて、同一年度に報告いただくもの</w:t>
      </w:r>
    </w:p>
    <w:p w14:paraId="5D2F956B" w14:textId="77777777" w:rsidR="008679C3" w:rsidRPr="0087530E" w:rsidRDefault="008679C3" w:rsidP="008679C3">
      <w:pPr>
        <w:ind w:leftChars="337" w:left="708"/>
        <w:rPr>
          <w:szCs w:val="21"/>
        </w:rPr>
      </w:pPr>
      <w:r w:rsidRPr="0087530E">
        <w:rPr>
          <w:rFonts w:hint="eastAsia"/>
          <w:szCs w:val="21"/>
        </w:rPr>
        <w:t>・</w:t>
      </w:r>
      <w:r w:rsidRPr="0087530E">
        <w:rPr>
          <w:rFonts w:hint="eastAsia"/>
        </w:rPr>
        <w:t>基盤技術研究促進事業</w:t>
      </w:r>
    </w:p>
    <w:p w14:paraId="05840151" w14:textId="77777777" w:rsidR="008679C3" w:rsidRPr="0087530E" w:rsidRDefault="008679C3" w:rsidP="008679C3">
      <w:pPr>
        <w:ind w:leftChars="337" w:left="708"/>
      </w:pPr>
      <w:r w:rsidRPr="0087530E">
        <w:rPr>
          <w:rFonts w:hint="eastAsia"/>
        </w:rPr>
        <w:t>※以下の事業のうち、過去</w:t>
      </w:r>
      <w:r w:rsidRPr="0087530E">
        <w:t>6</w:t>
      </w:r>
      <w:r w:rsidRPr="0087530E">
        <w:rPr>
          <w:rFonts w:hint="eastAsia"/>
        </w:rPr>
        <w:t>年以内に終了したもの</w:t>
      </w:r>
    </w:p>
    <w:p w14:paraId="343332EE" w14:textId="77777777" w:rsidR="008679C3" w:rsidRPr="0087530E" w:rsidRDefault="008679C3" w:rsidP="008679C3">
      <w:pPr>
        <w:ind w:leftChars="337" w:left="708"/>
      </w:pPr>
      <w:r w:rsidRPr="0087530E">
        <w:rPr>
          <w:rFonts w:hint="eastAsia"/>
        </w:rPr>
        <w:t>・福祉用具実用化開発推進事業</w:t>
      </w:r>
    </w:p>
    <w:p w14:paraId="2B359846" w14:textId="77777777" w:rsidR="008679C3" w:rsidRPr="0087530E" w:rsidRDefault="008679C3" w:rsidP="008679C3">
      <w:pPr>
        <w:ind w:leftChars="337" w:left="708"/>
      </w:pPr>
      <w:r w:rsidRPr="0087530E">
        <w:rPr>
          <w:rFonts w:hint="eastAsia"/>
        </w:rPr>
        <w:t>・産業技術実用化開発助成事業</w:t>
      </w:r>
    </w:p>
    <w:p w14:paraId="421F77AB" w14:textId="77777777" w:rsidR="008679C3" w:rsidRPr="0087530E" w:rsidRDefault="008679C3" w:rsidP="008679C3">
      <w:pPr>
        <w:ind w:leftChars="337" w:left="708"/>
      </w:pPr>
      <w:r w:rsidRPr="0087530E">
        <w:rPr>
          <w:rFonts w:hint="eastAsia"/>
        </w:rPr>
        <w:t>・国民の健康寿命延伸に資する医療機器・生活支援機器等の実用化開発</w:t>
      </w:r>
    </w:p>
    <w:p w14:paraId="4C3EA47A" w14:textId="77777777" w:rsidR="008679C3" w:rsidRPr="0087530E" w:rsidRDefault="008679C3" w:rsidP="008679C3">
      <w:pPr>
        <w:ind w:leftChars="337" w:left="708"/>
      </w:pPr>
      <w:r w:rsidRPr="0087530E">
        <w:rPr>
          <w:rFonts w:hint="eastAsia"/>
        </w:rPr>
        <w:t>・大学発事業創出実用化研究開発事業</w:t>
      </w:r>
    </w:p>
    <w:p w14:paraId="1A38AF7E" w14:textId="77777777" w:rsidR="008679C3" w:rsidRPr="0087530E" w:rsidRDefault="008679C3" w:rsidP="008679C3">
      <w:pPr>
        <w:ind w:leftChars="337" w:left="708"/>
      </w:pPr>
      <w:r w:rsidRPr="0087530E">
        <w:rPr>
          <w:rFonts w:hint="eastAsia"/>
        </w:rPr>
        <w:t>・課題設定型産業技術開発費助成金交付規程を適用する事業のうち助成を受けている方</w:t>
      </w:r>
    </w:p>
    <w:p w14:paraId="0BB14014" w14:textId="77777777" w:rsidR="008679C3" w:rsidRPr="0087530E" w:rsidRDefault="008679C3" w:rsidP="008679C3">
      <w:pPr>
        <w:ind w:leftChars="337" w:left="708"/>
      </w:pPr>
      <w:r w:rsidRPr="0087530E">
        <w:rPr>
          <w:rFonts w:hint="eastAsia"/>
        </w:rPr>
        <w:t xml:space="preserve">　（御参考）課題設定型産業技術開発費助成事業一覧</w:t>
      </w:r>
    </w:p>
    <w:p w14:paraId="29F407CC" w14:textId="77777777" w:rsidR="008679C3" w:rsidRPr="0087530E" w:rsidRDefault="008679C3" w:rsidP="008679C3">
      <w:pPr>
        <w:ind w:leftChars="337" w:left="708"/>
        <w:rPr>
          <w:rFonts w:asciiTheme="minorEastAsia" w:eastAsiaTheme="minorEastAsia" w:hAnsiTheme="minorEastAsia"/>
          <w:color w:val="3333FF"/>
        </w:rPr>
      </w:pPr>
      <w:r w:rsidRPr="0087530E">
        <w:rPr>
          <w:rFonts w:hint="eastAsia"/>
        </w:rPr>
        <w:t xml:space="preserve">　</w:t>
      </w:r>
      <w:hyperlink r:id="rId12" w:history="1">
        <w:r>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11DBF05C" w14:textId="77777777" w:rsidR="008679C3" w:rsidRPr="0087530E" w:rsidRDefault="008679C3" w:rsidP="008679C3">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3DA0A555" w14:textId="77777777" w:rsidR="008679C3" w:rsidRPr="0087530E" w:rsidRDefault="008679C3" w:rsidP="008679C3">
      <w:pPr>
        <w:rPr>
          <w:color w:val="FF0000"/>
        </w:rPr>
      </w:pPr>
    </w:p>
    <w:p w14:paraId="56F3724A"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54745480" w14:textId="77777777" w:rsidR="008679C3" w:rsidRPr="0087530E" w:rsidRDefault="008679C3" w:rsidP="008679C3">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w:t>
      </w:r>
      <w:r w:rsidRPr="0087530E">
        <w:rPr>
          <w:rFonts w:ascii="Century" w:hAnsi="Century" w:hint="eastAsia"/>
        </w:rPr>
        <w:t>ＮＥＤＯ</w:t>
      </w:r>
      <w:r w:rsidRPr="0087530E">
        <w:rPr>
          <w:rFonts w:hint="eastAsia"/>
        </w:rPr>
        <w:t>プロジェクトの成果が活用されている場合には、「プロジェクト名称」欄には、</w:t>
      </w:r>
      <w:r w:rsidRPr="0087530E">
        <w:rPr>
          <w:rFonts w:ascii="Century" w:hAnsi="Century" w:hint="eastAsia"/>
        </w:rPr>
        <w:t>ＮＥＤＯ</w:t>
      </w:r>
      <w:r w:rsidRPr="0087530E">
        <w:rPr>
          <w:rFonts w:hint="eastAsia"/>
        </w:rPr>
        <w:t>からの資金が大きいプロジェクトについて記入し、その他のプロジェクトについては、プロジェクト名称を備考欄に記入してください。</w:t>
      </w:r>
    </w:p>
    <w:p w14:paraId="0DDAA79E" w14:textId="77777777" w:rsidR="008679C3" w:rsidRPr="00C5769C" w:rsidRDefault="008679C3" w:rsidP="008679C3">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14:paraId="185D0835" w14:textId="77777777" w:rsidR="008679C3" w:rsidRPr="0087530E" w:rsidRDefault="008679C3" w:rsidP="008679C3">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44108862" w14:textId="77777777" w:rsidR="008679C3" w:rsidRPr="0087530E" w:rsidRDefault="008679C3" w:rsidP="008679C3"/>
    <w:p w14:paraId="494CFB1B"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294A1D0B" w14:textId="77777777" w:rsidR="008679C3" w:rsidRPr="00DF64F9" w:rsidRDefault="008679C3" w:rsidP="008679C3">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1B48E77F" w14:textId="77777777" w:rsidR="008679C3" w:rsidRPr="0087530E" w:rsidRDefault="008679C3" w:rsidP="008679C3"/>
    <w:p w14:paraId="56E5A4F7"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42F6698D" w14:textId="77777777" w:rsidR="008679C3" w:rsidRPr="0087530E" w:rsidRDefault="008679C3" w:rsidP="008679C3">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023C2D8E" w14:textId="77777777" w:rsidR="008679C3" w:rsidRPr="0087530E" w:rsidRDefault="008679C3" w:rsidP="008679C3">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成果の自ら製造している製品への直接的な活用だけではなく、知財のライセンシングなど、間接的な利用についても御記入ください。</w:t>
      </w:r>
    </w:p>
    <w:p w14:paraId="59AC4034" w14:textId="77777777" w:rsidR="008679C3" w:rsidRPr="0087530E" w:rsidRDefault="008679C3" w:rsidP="008679C3"/>
    <w:p w14:paraId="4027FDC2"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593ED76A" w14:textId="77777777" w:rsidR="008679C3" w:rsidRPr="00DF64F9" w:rsidRDefault="008679C3" w:rsidP="008679C3">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5ADAD27A" w14:textId="77777777" w:rsidR="008679C3" w:rsidRPr="0087530E" w:rsidRDefault="008679C3" w:rsidP="008679C3">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17C96B6A" w14:textId="77777777" w:rsidR="008679C3" w:rsidRPr="0087530E" w:rsidRDefault="008679C3" w:rsidP="008679C3"/>
    <w:p w14:paraId="252A73DD"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68AB9B28" w14:textId="77777777" w:rsidR="008679C3" w:rsidRPr="0087530E" w:rsidRDefault="008679C3" w:rsidP="008679C3">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1A6C3E60" w14:textId="77777777" w:rsidR="008679C3" w:rsidRPr="0087530E" w:rsidRDefault="008679C3" w:rsidP="008679C3"/>
    <w:p w14:paraId="45A1B17B"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672295E5" w14:textId="77777777" w:rsidR="008679C3" w:rsidRPr="0087530E" w:rsidRDefault="008679C3" w:rsidP="008679C3">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34DD66B5" w14:textId="77777777" w:rsidR="008679C3" w:rsidRPr="0087530E" w:rsidRDefault="008679C3" w:rsidP="008679C3"/>
    <w:p w14:paraId="2CB9F28A"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749A683A" w14:textId="77777777" w:rsidR="008679C3" w:rsidRPr="00DF64F9" w:rsidRDefault="008679C3" w:rsidP="008679C3">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629D7FF0" w14:textId="77777777" w:rsidR="008679C3" w:rsidRPr="0087530E" w:rsidRDefault="008679C3" w:rsidP="008679C3">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4F421897" w14:textId="77777777" w:rsidR="008679C3" w:rsidRPr="0087530E" w:rsidRDefault="008679C3" w:rsidP="008679C3"/>
    <w:p w14:paraId="35B6431B"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2C392C04" w14:textId="77777777" w:rsidR="008679C3" w:rsidRPr="0087530E" w:rsidRDefault="008679C3" w:rsidP="008679C3">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285A5AB0" w14:textId="77777777" w:rsidR="008679C3" w:rsidRPr="0087530E" w:rsidRDefault="008679C3" w:rsidP="008679C3">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2D55E57C" w14:textId="77777777" w:rsidR="008679C3" w:rsidRPr="0087530E" w:rsidRDefault="008679C3" w:rsidP="008679C3"/>
    <w:p w14:paraId="630A1D10" w14:textId="75C16C2B" w:rsidR="00CF28F1" w:rsidRPr="00CF28F1" w:rsidRDefault="00CF28F1" w:rsidP="008679C3"/>
    <w:sectPr w:rsidR="00CF28F1" w:rsidRPr="00CF28F1" w:rsidSect="0073347B">
      <w:footerReference w:type="even" r:id="rId13"/>
      <w:footerReference w:type="default" r:id="rId14"/>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2FE2" w:rsidRDefault="00F12FE2">
      <w:r>
        <w:separator/>
      </w:r>
    </w:p>
  </w:endnote>
  <w:endnote w:type="continuationSeparator" w:id="0">
    <w:p w14:paraId="0C7BA6E2" w14:textId="77777777" w:rsidR="00F12FE2" w:rsidRDefault="00F1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2FE2" w:rsidRDefault="00F12FE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2FE2" w:rsidRDefault="00F12FE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213970"/>
      <w:docPartObj>
        <w:docPartGallery w:val="Page Numbers (Bottom of Page)"/>
        <w:docPartUnique/>
      </w:docPartObj>
    </w:sdtPr>
    <w:sdtEndPr/>
    <w:sdtContent>
      <w:p w14:paraId="24B85DB8" w14:textId="4A73ECD6" w:rsidR="0073347B" w:rsidRDefault="0073347B">
        <w:pPr>
          <w:pStyle w:val="a8"/>
          <w:ind w:left="840" w:hanging="420"/>
          <w:jc w:val="center"/>
        </w:pPr>
        <w:r>
          <w:fldChar w:fldCharType="begin"/>
        </w:r>
        <w:r>
          <w:instrText>PAGE   \* MERGEFORMAT</w:instrText>
        </w:r>
        <w:r>
          <w:fldChar w:fldCharType="separate"/>
        </w:r>
        <w:r w:rsidR="001A1E5F" w:rsidRPr="001A1E5F">
          <w:rPr>
            <w:noProof/>
            <w:lang w:val="ja-JP"/>
          </w:rPr>
          <w:t>5</w:t>
        </w:r>
        <w:r>
          <w:fldChar w:fldCharType="end"/>
        </w:r>
      </w:p>
    </w:sdtContent>
  </w:sdt>
  <w:p w14:paraId="3BAF3A18" w14:textId="77777777" w:rsidR="0073347B" w:rsidRDefault="007334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2FE2" w:rsidRDefault="00F12FE2">
      <w:r>
        <w:separator/>
      </w:r>
    </w:p>
  </w:footnote>
  <w:footnote w:type="continuationSeparator" w:id="0">
    <w:p w14:paraId="5072207B" w14:textId="77777777" w:rsidR="00F12FE2" w:rsidRDefault="00F12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880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6B75"/>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0D07"/>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1E5F"/>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965"/>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5F42"/>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97B"/>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347B"/>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57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2E42"/>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679C3"/>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0FFB"/>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15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hojo_josei_manual_manual.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9766-129D-4901-B565-15B7AF433E6F}">
  <ds:schemaRefs>
    <ds:schemaRef ds:uri="http://schemas.microsoft.com/sharepoint/v3"/>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b26c073d-c62e-4e8e-9928-d8e8d32908f3"/>
    <ds:schemaRef ds:uri="http://schemas.microsoft.com/office/infopath/2007/PartnerControls"/>
    <ds:schemaRef ds:uri="74cf2cba-127b-4a76-a603-6f1da8c9048d"/>
    <ds:schemaRef ds:uri="http://purl.org/dc/dcmitype/"/>
  </ds:schemaRefs>
</ds:datastoreItem>
</file>

<file path=customXml/itemProps2.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B9FB72DE-5559-4350-BF3C-EAB4342B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4197</Words>
  <Characters>592</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4780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2019-01-17T05:03:00Z</cp:lastPrinted>
  <dcterms:created xsi:type="dcterms:W3CDTF">2019-02-26T08:40:00Z</dcterms:created>
  <dcterms:modified xsi:type="dcterms:W3CDTF">2019-02-26T08:40:00Z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