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（様式第４－２）　</w:t>
      </w:r>
    </w:p>
    <w:p w:rsidR="00EE1F94" w:rsidRDefault="00F33CA3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２０</w:t>
      </w:r>
      <w:r w:rsidR="00EE1F94"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:rsidR="00EE1F94" w:rsidRDefault="00EE1F94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:rsidR="00EE1F94" w:rsidRDefault="002D46B7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EE1F94">
        <w:rPr>
          <w:rFonts w:cs="ＭＳ 明朝" w:hint="eastAsia"/>
        </w:rPr>
        <w:t>新エネルギー・産業技術総合開発機構</w:t>
      </w:r>
    </w:p>
    <w:p w:rsidR="00EE1F94" w:rsidRDefault="00EE1F94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:rsidR="00EE1F94" w:rsidRDefault="00EE1F94" w:rsidP="009D13BF">
      <w:pPr>
        <w:rPr>
          <w:rFonts w:ascii="ＭＳ 明朝"/>
          <w:spacing w:val="2"/>
        </w:rPr>
      </w:pPr>
    </w:p>
    <w:p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代表者氏名　　　　　　　　　　役職印</w:t>
      </w: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  <w:bookmarkStart w:id="0" w:name="_GoBack"/>
      <w:bookmarkEnd w:id="0"/>
    </w:p>
    <w:p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:rsidR="00EE1F94" w:rsidRDefault="00EE1F94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:rsidR="00EE1F94" w:rsidRDefault="00EE1F94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EE1F94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:rsidR="00EE1F94" w:rsidRPr="002546FE" w:rsidRDefault="00EE1F94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94" w:rsidRPr="008E5690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EE1F94" w:rsidSect="00EE1F94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94" w:rsidRDefault="00EE1F94">
      <w:r>
        <w:separator/>
      </w:r>
    </w:p>
  </w:endnote>
  <w:endnote w:type="continuationSeparator" w:id="0">
    <w:p w:rsidR="00EE1F94" w:rsidRDefault="00EE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94" w:rsidRDefault="00EE1F9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94" w:rsidRDefault="00EE1F9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E1F94" w:rsidRDefault="00EE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94" w:rsidRDefault="00EE1F9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3BF"/>
    <w:rsid w:val="000A2931"/>
    <w:rsid w:val="000C3076"/>
    <w:rsid w:val="00221A5D"/>
    <w:rsid w:val="002546FE"/>
    <w:rsid w:val="002D46B7"/>
    <w:rsid w:val="007E2D0A"/>
    <w:rsid w:val="00813909"/>
    <w:rsid w:val="008E5690"/>
    <w:rsid w:val="009D13BF"/>
    <w:rsid w:val="00A069B7"/>
    <w:rsid w:val="00BB639A"/>
    <w:rsid w:val="00D865B8"/>
    <w:rsid w:val="00EE1F94"/>
    <w:rsid w:val="00F33CA3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38AB5EC-14A9-49F2-947D-FE0CCFD2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5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A5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A5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NEDO検査・業務管理部</dc:creator>
  <cp:lastModifiedBy>NEDO</cp:lastModifiedBy>
  <cp:revision>2</cp:revision>
  <cp:lastPrinted>2009-04-07T02:10:00Z</cp:lastPrinted>
  <dcterms:created xsi:type="dcterms:W3CDTF">2014-12-18T04:38:00Z</dcterms:created>
  <dcterms:modified xsi:type="dcterms:W3CDTF">2019-02-28T05:57:00Z</dcterms:modified>
</cp:coreProperties>
</file>