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3210" w14:textId="63E811C2" w:rsidR="00805C95" w:rsidRPr="002A1C27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2A1C27">
        <w:rPr>
          <w:rFonts w:hint="eastAsia"/>
          <w:snapToGrid w:val="0"/>
          <w:color w:val="000000" w:themeColor="text1"/>
        </w:rPr>
        <w:t>（様式第</w:t>
      </w:r>
      <w:r w:rsidR="00C226BC">
        <w:rPr>
          <w:rFonts w:hint="eastAsia"/>
          <w:snapToGrid w:val="0"/>
          <w:color w:val="000000" w:themeColor="text1"/>
        </w:rPr>
        <w:t>1</w:t>
      </w:r>
      <w:r w:rsidR="00C226BC">
        <w:rPr>
          <w:snapToGrid w:val="0"/>
          <w:color w:val="000000" w:themeColor="text1"/>
        </w:rPr>
        <w:t>5</w:t>
      </w:r>
      <w:r w:rsidRPr="002A1C27">
        <w:rPr>
          <w:rFonts w:hint="eastAsia"/>
          <w:snapToGrid w:val="0"/>
          <w:color w:val="000000" w:themeColor="text1"/>
        </w:rPr>
        <w:t>）</w:t>
      </w:r>
    </w:p>
    <w:p w14:paraId="00878233" w14:textId="78A93861" w:rsidR="00824D92" w:rsidRPr="00B94B0C" w:rsidRDefault="00824D92" w:rsidP="00824D92">
      <w:pPr>
        <w:jc w:val="right"/>
        <w:rPr>
          <w:snapToGrid w:val="0"/>
          <w:color w:val="000000" w:themeColor="text1"/>
        </w:rPr>
      </w:pPr>
      <w:r w:rsidRPr="00776C57">
        <w:rPr>
          <w:rFonts w:hint="eastAsia"/>
          <w:snapToGrid w:val="0"/>
          <w:color w:val="000000" w:themeColor="text1"/>
          <w:spacing w:val="262"/>
          <w:kern w:val="0"/>
          <w:fitText w:val="2415" w:id="-1705200896"/>
        </w:rPr>
        <w:t>文書番</w:t>
      </w:r>
      <w:r w:rsidRPr="00776C57">
        <w:rPr>
          <w:rFonts w:hint="eastAsia"/>
          <w:snapToGrid w:val="0"/>
          <w:color w:val="000000" w:themeColor="text1"/>
          <w:spacing w:val="1"/>
          <w:kern w:val="0"/>
          <w:fitText w:val="2415" w:id="-1705200896"/>
        </w:rPr>
        <w:t>号</w:t>
      </w:r>
    </w:p>
    <w:p w14:paraId="699A9466" w14:textId="3EF6C68A" w:rsidR="00824D92" w:rsidRPr="00B94B0C" w:rsidRDefault="00C226BC" w:rsidP="00824D92">
      <w:pPr>
        <w:jc w:val="right"/>
        <w:rPr>
          <w:snapToGrid w:val="0"/>
          <w:color w:val="000000" w:themeColor="text1"/>
        </w:rPr>
      </w:pP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2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0 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年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月</w:t>
      </w:r>
      <w:r w:rsidRPr="00C226BC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C226BC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C226BC">
        <w:rPr>
          <w:rFonts w:hint="eastAsia"/>
          <w:snapToGrid w:val="0"/>
          <w:color w:val="000000" w:themeColor="text1"/>
          <w:spacing w:val="2"/>
          <w:kern w:val="0"/>
          <w:fitText w:val="2415" w:id="-1705200895"/>
        </w:rPr>
        <w:t>日</w:t>
      </w:r>
    </w:p>
    <w:p w14:paraId="5EE402C7" w14:textId="77777777" w:rsidR="00C226BC" w:rsidRDefault="00805C95" w:rsidP="00C226BC">
      <w:pPr>
        <w:ind w:firstLineChars="100" w:firstLine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申請者の名称</w:t>
      </w:r>
    </w:p>
    <w:p w14:paraId="39C81E8E" w14:textId="5B296A68" w:rsidR="00805C95" w:rsidRPr="00B94B0C" w:rsidRDefault="00805C95" w:rsidP="00C226BC">
      <w:pPr>
        <w:ind w:firstLineChars="200" w:firstLine="42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代表者等名</w:t>
      </w:r>
      <w:r w:rsidR="008C208A" w:rsidRPr="00B94B0C">
        <w:rPr>
          <w:rFonts w:hint="eastAsia"/>
          <w:snapToGrid w:val="0"/>
          <w:color w:val="000000" w:themeColor="text1"/>
        </w:rPr>
        <w:t xml:space="preserve">　　</w:t>
      </w:r>
      <w:r w:rsidR="00314078" w:rsidRPr="00B94B0C">
        <w:rPr>
          <w:rFonts w:hint="eastAsia"/>
          <w:snapToGrid w:val="0"/>
          <w:color w:val="000000" w:themeColor="text1"/>
        </w:rPr>
        <w:t>殿</w:t>
      </w:r>
    </w:p>
    <w:p w14:paraId="4D48F524" w14:textId="13549EA5" w:rsidR="00032FAC" w:rsidRPr="00B94B0C" w:rsidRDefault="00032FAC" w:rsidP="00805C95">
      <w:pPr>
        <w:rPr>
          <w:snapToGrid w:val="0"/>
          <w:color w:val="000000" w:themeColor="text1"/>
        </w:rPr>
      </w:pPr>
    </w:p>
    <w:p w14:paraId="02F151D4" w14:textId="77777777" w:rsidR="00805C95" w:rsidRPr="00B94B0C" w:rsidRDefault="00566C2C" w:rsidP="00805C95">
      <w:pPr>
        <w:jc w:val="righ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国立研究開発法人</w:t>
      </w:r>
      <w:r w:rsidR="00805C95" w:rsidRPr="00B94B0C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EDCED21" w14:textId="77777777" w:rsidR="00032FAC" w:rsidRPr="00B94B0C" w:rsidRDefault="00805C95" w:rsidP="00566C2C">
      <w:pPr>
        <w:ind w:right="420" w:firstLineChars="2200" w:firstLine="4620"/>
        <w:jc w:val="lef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理　事　長　名</w:t>
      </w:r>
    </w:p>
    <w:p w14:paraId="7C821741" w14:textId="77777777" w:rsidR="00805C95" w:rsidRDefault="00805C95" w:rsidP="00F623FE">
      <w:pPr>
        <w:ind w:right="840"/>
        <w:rPr>
          <w:snapToGrid w:val="0"/>
          <w:color w:val="000000" w:themeColor="text1"/>
        </w:rPr>
      </w:pPr>
    </w:p>
    <w:p w14:paraId="10CDE0F5" w14:textId="77777777" w:rsidR="00E35817" w:rsidRPr="00B94B0C" w:rsidRDefault="00E35817" w:rsidP="00F623FE">
      <w:pPr>
        <w:ind w:right="840"/>
        <w:rPr>
          <w:snapToGrid w:val="0"/>
          <w:color w:val="000000" w:themeColor="text1"/>
        </w:rPr>
      </w:pPr>
    </w:p>
    <w:p w14:paraId="25C30ABB" w14:textId="3F3E6A74" w:rsidR="00805C95" w:rsidRPr="00B94B0C" w:rsidRDefault="00630836" w:rsidP="00805C95">
      <w:pPr>
        <w:jc w:val="center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805C95" w:rsidRPr="00B94B0C">
        <w:rPr>
          <w:rFonts w:hint="eastAsia"/>
          <w:snapToGrid w:val="0"/>
          <w:color w:val="000000" w:themeColor="text1"/>
        </w:rPr>
        <w:t>助成金交付決定の中止（廃止）承認通知書</w:t>
      </w:r>
    </w:p>
    <w:p w14:paraId="22917266" w14:textId="77777777" w:rsidR="00805C95" w:rsidRDefault="00805C95" w:rsidP="00805C95">
      <w:pPr>
        <w:rPr>
          <w:snapToGrid w:val="0"/>
          <w:color w:val="000000" w:themeColor="text1"/>
        </w:rPr>
      </w:pPr>
    </w:p>
    <w:p w14:paraId="215AE7CA" w14:textId="77777777" w:rsidR="00E35817" w:rsidRPr="00B94B0C" w:rsidRDefault="00E35817" w:rsidP="00805C95">
      <w:pPr>
        <w:rPr>
          <w:snapToGrid w:val="0"/>
          <w:color w:val="000000" w:themeColor="text1"/>
        </w:rPr>
      </w:pPr>
    </w:p>
    <w:p w14:paraId="40DE8374" w14:textId="20F9CD1E" w:rsidR="00805C95" w:rsidRPr="00B94B0C" w:rsidRDefault="00C226BC" w:rsidP="000803F4">
      <w:pPr>
        <w:pStyle w:val="a3"/>
        <w:spacing w:line="240" w:lineRule="auto"/>
        <w:ind w:left="0" w:firstLineChars="100" w:firstLine="220"/>
        <w:jc w:val="both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24D92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日付け</w:t>
      </w:r>
      <w:r w:rsidR="00824D92" w:rsidRPr="00B94B0C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24D92" w:rsidRPr="00B94B0C">
        <w:rPr>
          <w:rFonts w:hAnsi="ＭＳ 明朝"/>
          <w:snapToGrid w:val="0"/>
          <w:color w:val="000000" w:themeColor="text1"/>
        </w:rPr>
        <w:t xml:space="preserve">      </w:t>
      </w:r>
      <w:r w:rsidR="00824D92" w:rsidRPr="00B94B0C">
        <w:rPr>
          <w:rFonts w:hAnsi="ＭＳ 明朝" w:hint="eastAsia"/>
          <w:snapToGrid w:val="0"/>
          <w:color w:val="000000" w:themeColor="text1"/>
        </w:rPr>
        <w:t>号</w:t>
      </w:r>
      <w:r w:rsidR="00805C95" w:rsidRPr="00B94B0C">
        <w:rPr>
          <w:rFonts w:hint="eastAsia"/>
          <w:snapToGrid w:val="0"/>
          <w:color w:val="000000" w:themeColor="text1"/>
        </w:rPr>
        <w:t>をもって　　　　　　　に対し上記助成金の交付の決定を</w:t>
      </w:r>
      <w:r w:rsidR="00934CD8" w:rsidRPr="00B94B0C">
        <w:rPr>
          <w:rFonts w:hint="eastAsia"/>
          <w:snapToGrid w:val="0"/>
          <w:color w:val="000000" w:themeColor="text1"/>
        </w:rPr>
        <w:t>行いましたが</w:t>
      </w:r>
      <w:r w:rsidR="00805C95" w:rsidRPr="00B94B0C">
        <w:rPr>
          <w:rFonts w:hint="eastAsia"/>
          <w:snapToGrid w:val="0"/>
          <w:color w:val="000000" w:themeColor="text1"/>
        </w:rPr>
        <w:t>、</w:t>
      </w: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05C95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日付け第</w:t>
      </w:r>
      <w:r w:rsidR="00824D92" w:rsidRPr="00B94B0C">
        <w:rPr>
          <w:rFonts w:hint="eastAsia"/>
          <w:snapToGrid w:val="0"/>
          <w:color w:val="000000" w:themeColor="text1"/>
        </w:rPr>
        <w:t xml:space="preserve"> </w:t>
      </w:r>
      <w:r w:rsidR="00824D92" w:rsidRPr="00B94B0C">
        <w:rPr>
          <w:snapToGrid w:val="0"/>
          <w:color w:val="000000" w:themeColor="text1"/>
        </w:rPr>
        <w:t xml:space="preserve">      </w:t>
      </w:r>
      <w:r w:rsidR="00805C95" w:rsidRPr="00B94B0C">
        <w:rPr>
          <w:rFonts w:hint="eastAsia"/>
          <w:snapToGrid w:val="0"/>
          <w:color w:val="000000" w:themeColor="text1"/>
        </w:rPr>
        <w:t>号による承認申請書を審査した結果、その交付の決定の全部（一部）の中止（廃止）を承認しますので、</w:t>
      </w:r>
      <w:r w:rsidR="00630836"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805C95" w:rsidRPr="00B94B0C">
        <w:rPr>
          <w:rFonts w:hint="eastAsia"/>
          <w:snapToGrid w:val="0"/>
          <w:color w:val="000000" w:themeColor="text1"/>
        </w:rPr>
        <w:t>助成金交付規程第</w:t>
      </w:r>
      <w:r w:rsidR="00805C95" w:rsidRPr="00B94B0C">
        <w:rPr>
          <w:snapToGrid w:val="0"/>
          <w:color w:val="000000" w:themeColor="text1"/>
        </w:rPr>
        <w:t>17</w:t>
      </w:r>
      <w:r w:rsidR="00805C95" w:rsidRPr="00B94B0C">
        <w:rPr>
          <w:rFonts w:hint="eastAsia"/>
          <w:snapToGrid w:val="0"/>
          <w:color w:val="000000" w:themeColor="text1"/>
        </w:rPr>
        <w:t>条第２項の規定に基づき下記のとおり通知します。</w:t>
      </w:r>
    </w:p>
    <w:p w14:paraId="3365CF29" w14:textId="77777777" w:rsidR="00032FAC" w:rsidRDefault="00032FAC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3641F7E" w14:textId="77777777" w:rsidR="00E35817" w:rsidRPr="00B94B0C" w:rsidRDefault="00E35817" w:rsidP="00824D92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63C91F73" w14:textId="77777777" w:rsidR="00805C95" w:rsidRPr="00B94B0C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記</w:t>
      </w:r>
    </w:p>
    <w:p w14:paraId="35C86A86" w14:textId="77777777" w:rsidR="00032FAC" w:rsidRPr="00B94B0C" w:rsidRDefault="00032FAC" w:rsidP="00032FAC">
      <w:pPr>
        <w:rPr>
          <w:color w:val="000000" w:themeColor="text1"/>
        </w:rPr>
      </w:pPr>
    </w:p>
    <w:p w14:paraId="6AEDEA00" w14:textId="77777777" w:rsidR="00E35817" w:rsidRPr="00766D84" w:rsidRDefault="00E35817" w:rsidP="00E3581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>１　助成事業の名称</w:t>
      </w:r>
    </w:p>
    <w:p w14:paraId="4436E222" w14:textId="77777777" w:rsidR="00E35817" w:rsidRPr="00766D84" w:rsidRDefault="00E35817" w:rsidP="00E3581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088E0DFE" w14:textId="77777777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4CBB825E" w14:textId="77777777" w:rsidR="00E35817" w:rsidRPr="00766D84" w:rsidRDefault="00E35817" w:rsidP="00E3581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212DA2CD" w14:textId="77777777" w:rsidR="00032FAC" w:rsidRPr="00E35817" w:rsidRDefault="00032FAC" w:rsidP="00805C95">
      <w:pPr>
        <w:rPr>
          <w:snapToGrid w:val="0"/>
          <w:color w:val="000000" w:themeColor="text1"/>
        </w:rPr>
      </w:pPr>
    </w:p>
    <w:p w14:paraId="6ECB4725" w14:textId="583BC2CE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２　交付決定を中止（廃止）した助成事業者に対する交付決定額</w:t>
      </w:r>
    </w:p>
    <w:p w14:paraId="07754AE2" w14:textId="0DC6CD22" w:rsidR="00032FAC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="00B41A79" w:rsidRPr="00B94B0C">
        <w:rPr>
          <w:rFonts w:hint="eastAsia"/>
          <w:snapToGrid w:val="0"/>
          <w:color w:val="000000" w:themeColor="text1"/>
        </w:rPr>
        <w:t>円</w:t>
      </w:r>
    </w:p>
    <w:p w14:paraId="1F98FA31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385F7ABA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３　交付決定の中止（廃止）に伴う金額及び年月日</w:t>
      </w:r>
    </w:p>
    <w:p w14:paraId="41F40A49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1BE66E9F" w14:textId="0D02AEC5" w:rsidR="00B41A79" w:rsidRPr="00B94B0C" w:rsidRDefault="00C226BC" w:rsidP="00E35817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B41A79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日</w:t>
      </w:r>
    </w:p>
    <w:p w14:paraId="04CF641B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23E778C6" w14:textId="43AAB0CE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４　交付決定</w:t>
      </w:r>
      <w:r w:rsidR="006F2221" w:rsidRPr="00B94B0C">
        <w:rPr>
          <w:rFonts w:hint="eastAsia"/>
          <w:snapToGrid w:val="0"/>
          <w:color w:val="000000" w:themeColor="text1"/>
        </w:rPr>
        <w:t>の</w:t>
      </w:r>
      <w:r w:rsidRPr="00B94B0C">
        <w:rPr>
          <w:rFonts w:hint="eastAsia"/>
          <w:snapToGrid w:val="0"/>
          <w:color w:val="000000" w:themeColor="text1"/>
        </w:rPr>
        <w:t>中止（廃止）を承認した理由</w:t>
      </w:r>
    </w:p>
    <w:p w14:paraId="0210F9E2" w14:textId="2648F3D6" w:rsidR="00032FAC" w:rsidRPr="00B94B0C" w:rsidRDefault="00032FAC" w:rsidP="00E3581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8FF4B48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6514D2F4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５　助成金の既支払額</w:t>
      </w:r>
    </w:p>
    <w:p w14:paraId="6AEDC99B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207EF5B8" w14:textId="77777777" w:rsidR="00C226BC" w:rsidRPr="00C73E6E" w:rsidRDefault="00C226BC" w:rsidP="00C226BC">
      <w:pPr>
        <w:rPr>
          <w:snapToGrid w:val="0"/>
          <w:color w:val="000000" w:themeColor="text1"/>
        </w:rPr>
      </w:pPr>
    </w:p>
    <w:p w14:paraId="5959BE53" w14:textId="0F52520D" w:rsidR="00032FAC" w:rsidRPr="00B94B0C" w:rsidRDefault="00C226BC" w:rsidP="00E35817">
      <w:pPr>
        <w:wordWrap w:val="0"/>
        <w:jc w:val="right"/>
        <w:rPr>
          <w:snapToGrid w:val="0"/>
          <w:color w:val="000000" w:themeColor="text1"/>
        </w:rPr>
      </w:pP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　事業番号：</w:t>
      </w: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Pr="00C73E6E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032FAC" w:rsidRPr="00B94B0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57476">
    <w:abstractNumId w:val="1"/>
  </w:num>
  <w:num w:numId="2" w16cid:durableId="553663626">
    <w:abstractNumId w:val="4"/>
  </w:num>
  <w:num w:numId="3" w16cid:durableId="1934388314">
    <w:abstractNumId w:val="0"/>
  </w:num>
  <w:num w:numId="4" w16cid:durableId="378362198">
    <w:abstractNumId w:val="3"/>
  </w:num>
  <w:num w:numId="5" w16cid:durableId="11306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398"/>
    <w:rsid w:val="00014EE1"/>
    <w:rsid w:val="00031BB5"/>
    <w:rsid w:val="00032FAC"/>
    <w:rsid w:val="00033501"/>
    <w:rsid w:val="00043B79"/>
    <w:rsid w:val="00045D71"/>
    <w:rsid w:val="00046631"/>
    <w:rsid w:val="000603C0"/>
    <w:rsid w:val="00080159"/>
    <w:rsid w:val="000803F4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B6F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2DD7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C27"/>
    <w:rsid w:val="002B1660"/>
    <w:rsid w:val="002B23CB"/>
    <w:rsid w:val="002C1909"/>
    <w:rsid w:val="002C73E1"/>
    <w:rsid w:val="002C749D"/>
    <w:rsid w:val="002E1E91"/>
    <w:rsid w:val="002E3A41"/>
    <w:rsid w:val="002F1722"/>
    <w:rsid w:val="002F40C9"/>
    <w:rsid w:val="0030255D"/>
    <w:rsid w:val="00314078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3BFC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688B"/>
    <w:rsid w:val="004912BD"/>
    <w:rsid w:val="00493A41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764F"/>
    <w:rsid w:val="006219E8"/>
    <w:rsid w:val="00623F16"/>
    <w:rsid w:val="00624D51"/>
    <w:rsid w:val="00630836"/>
    <w:rsid w:val="00631BCE"/>
    <w:rsid w:val="00636727"/>
    <w:rsid w:val="006568A6"/>
    <w:rsid w:val="006652BC"/>
    <w:rsid w:val="0066628D"/>
    <w:rsid w:val="00691A86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6C57"/>
    <w:rsid w:val="00782547"/>
    <w:rsid w:val="00790A9F"/>
    <w:rsid w:val="007A7EA7"/>
    <w:rsid w:val="007B103E"/>
    <w:rsid w:val="007B307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4D92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208A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3877"/>
    <w:rsid w:val="00B35A62"/>
    <w:rsid w:val="00B411FE"/>
    <w:rsid w:val="00B41A79"/>
    <w:rsid w:val="00B65F2C"/>
    <w:rsid w:val="00B714AD"/>
    <w:rsid w:val="00B937D5"/>
    <w:rsid w:val="00B94B0C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226B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5817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505C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