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8E10" w14:textId="0BA86C0A" w:rsidR="004D2CCE" w:rsidRPr="00747E9C" w:rsidRDefault="004D2CCE" w:rsidP="004D2CCE">
      <w:pPr>
        <w:jc w:val="center"/>
        <w:rPr>
          <w:color w:val="000000" w:themeColor="text1"/>
          <w:sz w:val="24"/>
        </w:rPr>
      </w:pPr>
      <w:bookmarkStart w:id="0" w:name="_Hlk98014360"/>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Pr="0017640A"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084E64C1" w14:textId="77777777" w:rsidR="004D2CCE" w:rsidRPr="0017640A" w:rsidRDefault="004D2CCE" w:rsidP="004D2CCE">
      <w:pPr>
        <w:ind w:firstLineChars="100" w:firstLine="210"/>
        <w:jc w:val="left"/>
        <w:rPr>
          <w:rFonts w:asciiTheme="minorEastAsia" w:eastAsiaTheme="minorEastAsia" w:hAnsiTheme="minorEastAsia"/>
          <w:color w:val="000000" w:themeColor="text1"/>
          <w:szCs w:val="21"/>
        </w:rPr>
      </w:pPr>
    </w:p>
    <w:p w14:paraId="427C038D" w14:textId="51AEA636" w:rsidR="004D2CCE" w:rsidRPr="0017640A" w:rsidRDefault="004D2CCE" w:rsidP="004D2CCE">
      <w:pPr>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対象：提案書の実施体制に記載される</w:t>
      </w:r>
      <w:r w:rsidR="00FB583D">
        <w:rPr>
          <w:rFonts w:asciiTheme="minorEastAsia" w:eastAsiaTheme="minorEastAsia" w:hAnsiTheme="minorEastAsia" w:hint="eastAsia"/>
          <w:color w:val="000000" w:themeColor="text1"/>
          <w:szCs w:val="21"/>
        </w:rPr>
        <w:t>助成</w:t>
      </w:r>
      <w:r w:rsidRPr="0017640A">
        <w:rPr>
          <w:rFonts w:asciiTheme="minorEastAsia" w:eastAsiaTheme="minorEastAsia" w:hAnsiTheme="minorEastAsia" w:hint="eastAsia"/>
          <w:color w:val="000000" w:themeColor="text1"/>
          <w:szCs w:val="21"/>
        </w:rPr>
        <w:t>先（委託等は除く）</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7"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204B89E2" w14:textId="77777777" w:rsidR="007C0009" w:rsidRDefault="004D2CCE" w:rsidP="007C0009">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6FB26480" w14:textId="502B182E" w:rsidR="00B05B38" w:rsidRPr="007C0009" w:rsidRDefault="004D2CCE" w:rsidP="007C0009">
      <w:pPr>
        <w:spacing w:line="240" w:lineRule="exact"/>
        <w:ind w:leftChars="-67" w:left="-141"/>
        <w:rPr>
          <w:rFonts w:ascii="ＭＳ 明朝" w:hAnsi="ＭＳ 明朝"/>
          <w:sz w:val="18"/>
          <w:szCs w:val="18"/>
        </w:rPr>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B05B38" w:rsidRPr="007C0009" w:rsidSect="004D2CCE">
      <w:headerReference w:type="default" r:id="rId8"/>
      <w:footerReference w:type="even" r:id="rId9"/>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AE3B" w14:textId="4F15563D" w:rsidR="00ED058A" w:rsidRDefault="00ED058A" w:rsidP="00ED058A">
    <w:pPr>
      <w:pStyle w:val="affe"/>
      <w:jc w:val="right"/>
    </w:pPr>
    <w:r>
      <w:rPr>
        <w:rFonts w:hint="eastAsia"/>
      </w:rPr>
      <w:t>【別添</w:t>
    </w:r>
    <w:r w:rsidR="00E35CC4">
      <w:rPr>
        <w:rFonts w:hint="eastAsia"/>
      </w:rPr>
      <w:t>４</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7443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4D45"/>
    <w:rsid w:val="0030696A"/>
    <w:rsid w:val="0031095C"/>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000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0B43"/>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B6FE5"/>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5CC4"/>
    <w:rsid w:val="00E36747"/>
    <w:rsid w:val="00E3713D"/>
    <w:rsid w:val="00E40105"/>
    <w:rsid w:val="00E417BB"/>
    <w:rsid w:val="00E42B8E"/>
    <w:rsid w:val="00E42DCF"/>
    <w:rsid w:val="00E42EA1"/>
    <w:rsid w:val="00E45064"/>
    <w:rsid w:val="00E45472"/>
    <w:rsid w:val="00E507BA"/>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058A"/>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58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443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502D7B"/>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1509</Words>
  <Characters>245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2024-02-07T06:19:00Z</dcterms:created>
  <dcterms:modified xsi:type="dcterms:W3CDTF">2024-03-01T04:34:00Z</dcterms:modified>
</cp:coreProperties>
</file>