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0EFF" w14:textId="77777777" w:rsidR="006568A6" w:rsidRPr="00251B75" w:rsidRDefault="006568A6" w:rsidP="00182114">
      <w:pPr>
        <w:adjustRightInd w:val="0"/>
        <w:snapToGrid w:val="0"/>
        <w:ind w:leftChars="-88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（様式第２１）　　　　　　　　　　　　　　　　　　　　　　　　　　　　　　　　</w:t>
      </w:r>
      <w:r w:rsidR="009C7B6F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 xml:space="preserve"> 番　　　　　号</w:t>
      </w:r>
    </w:p>
    <w:p w14:paraId="46613097" w14:textId="77777777" w:rsidR="006568A6" w:rsidRPr="00251B75" w:rsidRDefault="006568A6" w:rsidP="009C7B6F">
      <w:pPr>
        <w:adjustRightInd w:val="0"/>
        <w:snapToGrid w:val="0"/>
        <w:ind w:left="-88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年　　月　　日</w:t>
      </w:r>
    </w:p>
    <w:p w14:paraId="1991F6B0" w14:textId="77777777" w:rsidR="006568A6" w:rsidRPr="00251B75" w:rsidRDefault="006568A6" w:rsidP="006568A6">
      <w:pPr>
        <w:spacing w:line="0" w:lineRule="atLeast"/>
        <w:ind w:rightChars="400" w:right="840"/>
        <w:rPr>
          <w:rFonts w:ascii="ＭＳ 明朝" w:hAnsi="ＭＳ 明朝"/>
          <w:snapToGrid w:val="0"/>
        </w:rPr>
      </w:pPr>
    </w:p>
    <w:p w14:paraId="0FB16BA6" w14:textId="77777777" w:rsidR="006568A6" w:rsidRPr="00251B75" w:rsidRDefault="00566C2C" w:rsidP="006568A6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6568A6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47B6B24" w14:textId="77777777" w:rsidR="006568A6" w:rsidRPr="00251B75" w:rsidRDefault="006568A6" w:rsidP="006568A6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2DCA0185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39A9230F" w14:textId="77777777" w:rsidR="006568A6" w:rsidRPr="00251B75" w:rsidRDefault="006568A6" w:rsidP="006568A6">
      <w:pPr>
        <w:ind w:left="5040" w:right="26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申請者　住　　　所　　　　　　　　　</w:t>
      </w:r>
    </w:p>
    <w:p w14:paraId="28B2C4D3" w14:textId="77777777" w:rsidR="006568A6" w:rsidRPr="00251B75" w:rsidRDefault="006568A6" w:rsidP="006568A6">
      <w:pPr>
        <w:ind w:left="5280" w:right="26" w:firstLineChars="285" w:firstLine="598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名　　　称　　　　　　　　　</w:t>
      </w:r>
    </w:p>
    <w:p w14:paraId="6D35AC57" w14:textId="0C7421A2" w:rsidR="006568A6" w:rsidRPr="00251B75" w:rsidRDefault="006568A6" w:rsidP="006568A6">
      <w:pPr>
        <w:wordWrap w:val="0"/>
        <w:ind w:left="5280" w:right="360" w:firstLine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代表者氏名　　　　　　        </w:t>
      </w:r>
    </w:p>
    <w:p w14:paraId="3F216FB4" w14:textId="77777777" w:rsidR="006568A6" w:rsidRPr="00251B75" w:rsidRDefault="006568A6" w:rsidP="006568A6">
      <w:pPr>
        <w:jc w:val="center"/>
        <w:rPr>
          <w:rFonts w:ascii="ＭＳ 明朝" w:hAnsi="ＭＳ 明朝"/>
        </w:rPr>
      </w:pPr>
    </w:p>
    <w:p w14:paraId="00C72E07" w14:textId="3E16F361" w:rsidR="006568A6" w:rsidRPr="00251B75" w:rsidRDefault="006568A6" w:rsidP="006568A6">
      <w:pPr>
        <w:jc w:val="center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>課題設定型産業技術開発費</w:t>
      </w:r>
      <w:r w:rsidR="009C427C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金に係る納付</w:t>
      </w:r>
      <w:r w:rsidR="006B147E">
        <w:rPr>
          <w:rFonts w:ascii="ＭＳ 明朝" w:hAnsi="ＭＳ 明朝" w:hint="eastAsia"/>
        </w:rPr>
        <w:t>免除</w:t>
      </w:r>
      <w:r w:rsidRPr="00251B75">
        <w:rPr>
          <w:rFonts w:ascii="ＭＳ 明朝" w:hAnsi="ＭＳ 明朝" w:hint="eastAsia"/>
        </w:rPr>
        <w:t>申請書</w:t>
      </w:r>
    </w:p>
    <w:p w14:paraId="743D69A7" w14:textId="1183B877" w:rsidR="006568A6" w:rsidRPr="00251B75" w:rsidRDefault="006568A6" w:rsidP="006568A6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9C427C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730B24D3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0D90B375" w14:textId="48814596" w:rsidR="006568A6" w:rsidRPr="00251B75" w:rsidRDefault="006568A6" w:rsidP="00182114">
      <w:pPr>
        <w:autoSpaceDE w:val="0"/>
        <w:autoSpaceDN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</w:t>
      </w:r>
      <w:r w:rsidR="00330A8B">
        <w:rPr>
          <w:rFonts w:ascii="ＭＳ 明朝" w:hAnsi="ＭＳ 明朝" w:hint="eastAsia"/>
          <w:snapToGrid w:val="0"/>
          <w:spacing w:val="5"/>
          <w:kern w:val="0"/>
        </w:rPr>
        <w:t xml:space="preserve">　　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　年　　月　　日付け　　第　　　号をもって交付決定通知があった上記の</w:t>
      </w:r>
      <w:r w:rsidR="009C427C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事業に関し、課題設定型産業技術開発費</w:t>
      </w:r>
      <w:r w:rsidR="009C427C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金交付規程第</w:t>
      </w:r>
      <w:r w:rsidRPr="00251B75">
        <w:rPr>
          <w:rFonts w:ascii="ＭＳ 明朝" w:hAnsi="ＭＳ 明朝"/>
          <w:snapToGrid w:val="0"/>
          <w:spacing w:val="5"/>
          <w:kern w:val="0"/>
        </w:rPr>
        <w:t>2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5条の規定に基づき下記のとおり申請します。</w:t>
      </w:r>
    </w:p>
    <w:p w14:paraId="03414C46" w14:textId="77777777" w:rsidR="006568A6" w:rsidRPr="00251B75" w:rsidRDefault="006568A6" w:rsidP="00182114">
      <w:pPr>
        <w:autoSpaceDE w:val="0"/>
        <w:autoSpaceDN w:val="0"/>
        <w:adjustRightInd w:val="0"/>
        <w:snapToGrid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</w:p>
    <w:p w14:paraId="7B17D8D1" w14:textId="77777777" w:rsidR="006568A6" w:rsidRPr="00251B75" w:rsidRDefault="006568A6" w:rsidP="00182114">
      <w:pPr>
        <w:autoSpaceDE w:val="0"/>
        <w:autoSpaceDN w:val="0"/>
        <w:ind w:leftChars="50" w:left="105"/>
        <w:jc w:val="center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>記</w:t>
      </w:r>
    </w:p>
    <w:p w14:paraId="5CE5BD64" w14:textId="77777777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</w:p>
    <w:p w14:paraId="749F92A5" w14:textId="34D4C91D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１．自社について　　　　　　　　　　　　　　　</w:t>
      </w:r>
      <w:r w:rsidRPr="00251B75">
        <w:rPr>
          <w:rFonts w:ascii="ＭＳ 明朝" w:hAnsi="ＭＳ 明朝" w:hint="eastAsia"/>
        </w:rPr>
        <w:tab/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335"/>
      </w:tblGrid>
      <w:tr w:rsidR="006568A6" w:rsidRPr="00251B75" w14:paraId="669C83E6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8C9C4AC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  <w:vAlign w:val="center"/>
          </w:tcPr>
          <w:p w14:paraId="5F8AB05B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0A653A58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1D7CFD87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5534" w:type="dxa"/>
            <w:vAlign w:val="center"/>
          </w:tcPr>
          <w:p w14:paraId="5F16D7E4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EF4FA20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87C06C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  <w:vAlign w:val="center"/>
          </w:tcPr>
          <w:p w14:paraId="791BEA35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A2046EF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572C75A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  <w:vAlign w:val="center"/>
          </w:tcPr>
          <w:p w14:paraId="5FAAE501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598DAC6B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034E041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  <w:vAlign w:val="center"/>
          </w:tcPr>
          <w:p w14:paraId="62FE86F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2CE8BF8D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B1C762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  <w:vAlign w:val="center"/>
          </w:tcPr>
          <w:p w14:paraId="7DEDF54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A1469B" w:rsidRPr="00251B75" w14:paraId="5A17D744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1090F95" w14:textId="77777777" w:rsidR="00A1469B" w:rsidRP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確定（申告）済の直近過去3年分の</w:t>
            </w:r>
          </w:p>
          <w:p w14:paraId="765F21CE" w14:textId="77777777" w:rsid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各事業年度の課税所得の年平均額</w:t>
            </w:r>
          </w:p>
          <w:p w14:paraId="6ADEEA6C" w14:textId="3AA0E1BC" w:rsidR="00427C9D" w:rsidRPr="00251B75" w:rsidRDefault="00427C9D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481F86">
              <w:rPr>
                <w:rFonts w:ascii="ＭＳ 明朝" w:hAnsi="ＭＳ 明朝" w:hint="eastAsia"/>
              </w:rPr>
              <w:t>（2021年度以降の新規</w:t>
            </w:r>
            <w:r>
              <w:rPr>
                <w:rFonts w:ascii="ＭＳ 明朝" w:hAnsi="ＭＳ 明朝" w:hint="eastAsia"/>
              </w:rPr>
              <w:t>交付</w:t>
            </w:r>
            <w:r w:rsidRPr="00481F86">
              <w:rPr>
                <w:rFonts w:ascii="ＭＳ 明朝" w:hAnsi="ＭＳ 明朝" w:hint="eastAsia"/>
              </w:rPr>
              <w:t>のみ要記入）</w:t>
            </w:r>
          </w:p>
        </w:tc>
        <w:tc>
          <w:tcPr>
            <w:tcW w:w="5534" w:type="dxa"/>
            <w:vAlign w:val="center"/>
          </w:tcPr>
          <w:p w14:paraId="04D42839" w14:textId="77777777" w:rsidR="00A1469B" w:rsidRPr="00251B75" w:rsidRDefault="00A1469B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14:paraId="780954C4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1905ED86" w14:textId="62342BAF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２．親会社について　　　　　　　　　　　　　　　　　　</w:t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5399"/>
      </w:tblGrid>
      <w:tr w:rsidR="006568A6" w:rsidRPr="00251B75" w14:paraId="55770BC9" w14:textId="77777777" w:rsidTr="007B7862">
        <w:tc>
          <w:tcPr>
            <w:tcW w:w="4428" w:type="dxa"/>
          </w:tcPr>
          <w:p w14:paraId="1375ED2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親会社の有無（いずれかに○）</w:t>
            </w:r>
          </w:p>
        </w:tc>
        <w:tc>
          <w:tcPr>
            <w:tcW w:w="5534" w:type="dxa"/>
          </w:tcPr>
          <w:p w14:paraId="2E17788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有　・　無</w:t>
            </w:r>
          </w:p>
        </w:tc>
      </w:tr>
      <w:tr w:rsidR="006568A6" w:rsidRPr="00251B75" w14:paraId="63F09811" w14:textId="77777777" w:rsidTr="007B7862">
        <w:tc>
          <w:tcPr>
            <w:tcW w:w="4428" w:type="dxa"/>
          </w:tcPr>
          <w:p w14:paraId="530C01D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親会社の出資比率（親会社が大企業の場合）</w:t>
            </w:r>
          </w:p>
        </w:tc>
        <w:tc>
          <w:tcPr>
            <w:tcW w:w="5534" w:type="dxa"/>
          </w:tcPr>
          <w:p w14:paraId="0EAED36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 xml:space="preserve">　　　　　　　　　　　　％</w:t>
            </w:r>
          </w:p>
        </w:tc>
      </w:tr>
      <w:tr w:rsidR="006568A6" w:rsidRPr="00251B75" w14:paraId="7A1EBE3B" w14:textId="77777777" w:rsidTr="007B7862">
        <w:trPr>
          <w:trHeight w:val="358"/>
        </w:trPr>
        <w:tc>
          <w:tcPr>
            <w:tcW w:w="4428" w:type="dxa"/>
          </w:tcPr>
          <w:p w14:paraId="20069DD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</w:tcPr>
          <w:p w14:paraId="38E31162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397868A3" w14:textId="77777777" w:rsidTr="007B7862">
        <w:tc>
          <w:tcPr>
            <w:tcW w:w="4428" w:type="dxa"/>
          </w:tcPr>
          <w:p w14:paraId="0874D147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</w:tcPr>
          <w:p w14:paraId="048D3D61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6F736814" w14:textId="77777777" w:rsidTr="007B7862">
        <w:tc>
          <w:tcPr>
            <w:tcW w:w="4428" w:type="dxa"/>
          </w:tcPr>
          <w:p w14:paraId="5B530A1B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</w:tcPr>
          <w:p w14:paraId="1BB7A64C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077BACE3" w14:textId="77777777" w:rsidTr="007B7862">
        <w:tc>
          <w:tcPr>
            <w:tcW w:w="4428" w:type="dxa"/>
          </w:tcPr>
          <w:p w14:paraId="396CC97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</w:tcPr>
          <w:p w14:paraId="1D7AB4ED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25277C50" w14:textId="77777777" w:rsidTr="007B7862">
        <w:trPr>
          <w:trHeight w:val="250"/>
        </w:trPr>
        <w:tc>
          <w:tcPr>
            <w:tcW w:w="4428" w:type="dxa"/>
          </w:tcPr>
          <w:p w14:paraId="2EA42A34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</w:tcPr>
          <w:p w14:paraId="6AF3C708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</w:tbl>
    <w:p w14:paraId="76D8CD05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763E2F5A" w14:textId="46D1D9AB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３．納付</w:t>
      </w:r>
      <w:r w:rsidR="006B147E">
        <w:rPr>
          <w:rFonts w:ascii="ＭＳ 明朝" w:hAnsi="ＭＳ 明朝" w:hint="eastAsia"/>
          <w:snapToGrid w:val="0"/>
        </w:rPr>
        <w:t>免除</w:t>
      </w:r>
      <w:r w:rsidRPr="00251B75">
        <w:rPr>
          <w:rFonts w:ascii="ＭＳ 明朝" w:hAnsi="ＭＳ 明朝" w:hint="eastAsia"/>
          <w:snapToGrid w:val="0"/>
        </w:rPr>
        <w:t>希望額について</w:t>
      </w:r>
    </w:p>
    <w:p w14:paraId="4AAB7752" w14:textId="7B6D604D" w:rsidR="006568A6" w:rsidRPr="00251B75" w:rsidRDefault="00330A8B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　</w:t>
      </w:r>
      <w:r w:rsidR="006568A6" w:rsidRPr="00251B75">
        <w:rPr>
          <w:rFonts w:ascii="ＭＳ 明朝" w:hAnsi="ＭＳ 明朝" w:hint="eastAsia"/>
          <w:snapToGrid w:val="0"/>
        </w:rPr>
        <w:t>年度</w:t>
      </w:r>
      <w:r w:rsidR="006568A6" w:rsidRPr="00251B75">
        <w:rPr>
          <w:rFonts w:ascii="ＭＳ 明朝" w:hAnsi="ＭＳ 明朝" w:hint="eastAsia"/>
          <w:snapToGrid w:val="0"/>
        </w:rPr>
        <w:tab/>
      </w:r>
      <w:r w:rsidR="006568A6" w:rsidRPr="00251B75">
        <w:rPr>
          <w:rFonts w:ascii="ＭＳ 明朝" w:hAnsi="ＭＳ 明朝" w:hint="eastAsia"/>
          <w:snapToGrid w:val="0"/>
        </w:rPr>
        <w:tab/>
      </w:r>
      <w:r w:rsidR="00392D69" w:rsidRPr="00251B75">
        <w:rPr>
          <w:rFonts w:ascii="ＭＳ 明朝" w:hAnsi="ＭＳ 明朝" w:hint="eastAsia"/>
          <w:snapToGrid w:val="0"/>
        </w:rPr>
        <w:t xml:space="preserve">            </w:t>
      </w:r>
      <w:r w:rsidR="006568A6" w:rsidRPr="00251B75">
        <w:rPr>
          <w:rFonts w:ascii="ＭＳ 明朝" w:hAnsi="ＭＳ 明朝" w:hint="eastAsia"/>
          <w:snapToGrid w:val="0"/>
        </w:rPr>
        <w:t xml:space="preserve">円　　</w:t>
      </w:r>
    </w:p>
    <w:p w14:paraId="2F0D66B9" w14:textId="22AE23B2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302A8A32" w14:textId="77777777" w:rsidR="006568A6" w:rsidRPr="00251B75" w:rsidRDefault="006568A6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</w:p>
    <w:p w14:paraId="6B046279" w14:textId="77777777" w:rsidR="006568A6" w:rsidRPr="00251B75" w:rsidRDefault="006568A6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上記の記載内容について、事実と相違ないことを確約いたします。</w:t>
      </w:r>
    </w:p>
    <w:p w14:paraId="2242B2A5" w14:textId="77777777" w:rsidR="006568A6" w:rsidRPr="00251B75" w:rsidRDefault="006568A6" w:rsidP="00182114">
      <w:pPr>
        <w:adjustRightInd w:val="0"/>
        <w:snapToGrid w:val="0"/>
        <w:rPr>
          <w:rFonts w:ascii="ＭＳ 明朝" w:hAnsi="ＭＳ 明朝"/>
          <w:snapToGrid w:val="0"/>
        </w:rPr>
      </w:pPr>
    </w:p>
    <w:p w14:paraId="036A26CE" w14:textId="77777777" w:rsidR="003639B3" w:rsidRPr="00251B75" w:rsidRDefault="006568A6" w:rsidP="00182114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2018704">
    <w:abstractNumId w:val="1"/>
  </w:num>
  <w:num w:numId="2" w16cid:durableId="1440029368">
    <w:abstractNumId w:val="4"/>
  </w:num>
  <w:num w:numId="3" w16cid:durableId="292950292">
    <w:abstractNumId w:val="0"/>
  </w:num>
  <w:num w:numId="4" w16cid:durableId="1020207820">
    <w:abstractNumId w:val="3"/>
  </w:num>
  <w:num w:numId="5" w16cid:durableId="1813673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536CD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0A8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8665A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27C9D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05E93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371F"/>
    <w:rsid w:val="00736622"/>
    <w:rsid w:val="00754441"/>
    <w:rsid w:val="007613A6"/>
    <w:rsid w:val="00764CC2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3CC1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427C"/>
    <w:rsid w:val="009C712F"/>
    <w:rsid w:val="009C71E4"/>
    <w:rsid w:val="009C7B6F"/>
    <w:rsid w:val="009D0BFF"/>
    <w:rsid w:val="009E35BD"/>
    <w:rsid w:val="009E6093"/>
    <w:rsid w:val="009F24E3"/>
    <w:rsid w:val="009F5800"/>
    <w:rsid w:val="00A1469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A7DE5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57948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